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DE15E" w14:textId="77777777" w:rsidR="00E34675" w:rsidRDefault="00E34675" w:rsidP="006535B3">
      <w:pPr>
        <w:shd w:val="clear" w:color="auto" w:fill="FFFFFF"/>
        <w:spacing w:line="340" w:lineRule="exact"/>
        <w:ind w:firstLine="142"/>
        <w:jc w:val="both"/>
        <w:rPr>
          <w:rFonts w:ascii="Arial" w:hAnsi="Arial" w:cs="Arial"/>
          <w:b/>
          <w:u w:val="single"/>
        </w:rPr>
      </w:pPr>
    </w:p>
    <w:p w14:paraId="56F97152" w14:textId="52D30C24" w:rsidR="006535B3" w:rsidRPr="0080144A" w:rsidRDefault="006535B3" w:rsidP="006535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COMISSÃO DE JUSTIÇA, REDAÇÃO, FINANÇAS E ORÇAMENTO PARECER À </w:t>
      </w:r>
      <w:r w:rsidR="0080144A">
        <w:rPr>
          <w:rFonts w:ascii="Arial" w:hAnsi="Arial" w:cs="Arial"/>
          <w:b/>
          <w:u w:val="single"/>
        </w:rPr>
        <w:t xml:space="preserve">PROJETO DE LEI </w:t>
      </w:r>
      <w:r w:rsidR="00CB04B2">
        <w:rPr>
          <w:rFonts w:ascii="Arial" w:hAnsi="Arial" w:cs="Arial"/>
          <w:b/>
          <w:u w:val="single"/>
        </w:rPr>
        <w:t xml:space="preserve">COMPLEMENTAR </w:t>
      </w:r>
      <w:r w:rsidR="0080144A" w:rsidRPr="0080144A">
        <w:rPr>
          <w:rFonts w:ascii="Arial" w:hAnsi="Arial" w:cs="Arial"/>
          <w:b/>
          <w:u w:val="single"/>
        </w:rPr>
        <w:t>Nº 0</w:t>
      </w:r>
      <w:r w:rsidR="00CB04B2">
        <w:rPr>
          <w:rFonts w:ascii="Arial" w:hAnsi="Arial" w:cs="Arial"/>
          <w:b/>
          <w:u w:val="single"/>
        </w:rPr>
        <w:t>8</w:t>
      </w:r>
      <w:r w:rsidR="0080144A">
        <w:rPr>
          <w:rFonts w:ascii="Arial" w:hAnsi="Arial" w:cs="Arial"/>
          <w:b/>
          <w:u w:val="single"/>
        </w:rPr>
        <w:t>/2024</w:t>
      </w:r>
      <w:r w:rsidR="0080144A" w:rsidRPr="0080144A">
        <w:rPr>
          <w:rFonts w:ascii="Arial" w:hAnsi="Arial" w:cs="Arial"/>
          <w:b/>
          <w:u w:val="single"/>
        </w:rPr>
        <w:t xml:space="preserve"> </w:t>
      </w:r>
    </w:p>
    <w:p w14:paraId="64B53ECE" w14:textId="77777777" w:rsidR="00E34675" w:rsidRPr="00395909" w:rsidRDefault="00E34675" w:rsidP="00395909">
      <w:pPr>
        <w:shd w:val="clear" w:color="auto" w:fill="FFFFFF"/>
        <w:spacing w:after="240" w:line="340" w:lineRule="exact"/>
        <w:jc w:val="center"/>
        <w:rPr>
          <w:rFonts w:ascii="Arial" w:hAnsi="Arial" w:cs="Arial"/>
          <w:b/>
          <w:sz w:val="25"/>
          <w:szCs w:val="25"/>
          <w:u w:val="single"/>
        </w:rPr>
      </w:pPr>
    </w:p>
    <w:p w14:paraId="18C8290C" w14:textId="734D2151" w:rsidR="006535B3" w:rsidRDefault="006535B3" w:rsidP="006535B3">
      <w:pPr>
        <w:pStyle w:val="SemEspaamento"/>
        <w:spacing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Assunto: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“</w:t>
      </w:r>
      <w:r w:rsidR="0080144A" w:rsidRPr="0080144A">
        <w:rPr>
          <w:rFonts w:ascii="Arial" w:hAnsi="Arial" w:cs="Arial"/>
          <w:bCs/>
        </w:rPr>
        <w:t>P</w:t>
      </w:r>
      <w:r w:rsidR="0080144A">
        <w:rPr>
          <w:rFonts w:ascii="Arial" w:hAnsi="Arial" w:cs="Arial"/>
          <w:bCs/>
        </w:rPr>
        <w:t>ROJETO</w:t>
      </w:r>
      <w:r w:rsidR="0080144A">
        <w:rPr>
          <w:rFonts w:ascii="Arial" w:hAnsi="Arial" w:cs="Arial"/>
          <w:bCs/>
        </w:rPr>
        <w:tab/>
      </w:r>
      <w:r w:rsidR="0080144A" w:rsidRPr="0080144A">
        <w:rPr>
          <w:rFonts w:ascii="Arial" w:hAnsi="Arial" w:cs="Arial"/>
          <w:bCs/>
        </w:rPr>
        <w:t xml:space="preserve"> DE LEI </w:t>
      </w:r>
      <w:r w:rsidR="00CB04B2">
        <w:rPr>
          <w:rFonts w:ascii="Arial" w:hAnsi="Arial" w:cs="Arial"/>
          <w:bCs/>
        </w:rPr>
        <w:t xml:space="preserve">COMPLEMENTAR </w:t>
      </w:r>
      <w:r w:rsidR="0080144A" w:rsidRPr="0080144A">
        <w:rPr>
          <w:rFonts w:ascii="Arial" w:hAnsi="Arial" w:cs="Arial"/>
          <w:bCs/>
        </w:rPr>
        <w:t>Nº 0</w:t>
      </w:r>
      <w:r w:rsidR="00CB04B2">
        <w:rPr>
          <w:rFonts w:ascii="Arial" w:hAnsi="Arial" w:cs="Arial"/>
          <w:bCs/>
        </w:rPr>
        <w:t>8</w:t>
      </w:r>
      <w:r w:rsidR="0080144A" w:rsidRPr="0080144A">
        <w:rPr>
          <w:rFonts w:ascii="Arial" w:hAnsi="Arial" w:cs="Arial"/>
          <w:bCs/>
        </w:rPr>
        <w:t xml:space="preserve"> DE </w:t>
      </w:r>
      <w:r w:rsidR="00CB04B2">
        <w:rPr>
          <w:rFonts w:ascii="Arial" w:hAnsi="Arial" w:cs="Arial"/>
          <w:bCs/>
        </w:rPr>
        <w:t>27</w:t>
      </w:r>
      <w:r w:rsidR="0080144A" w:rsidRPr="0080144A">
        <w:rPr>
          <w:rFonts w:ascii="Arial" w:hAnsi="Arial" w:cs="Arial"/>
          <w:bCs/>
        </w:rPr>
        <w:t xml:space="preserve"> DE </w:t>
      </w:r>
      <w:r w:rsidR="00CB04B2">
        <w:rPr>
          <w:rFonts w:ascii="Arial" w:hAnsi="Arial" w:cs="Arial"/>
          <w:bCs/>
        </w:rPr>
        <w:t>MAIO</w:t>
      </w:r>
      <w:r w:rsidR="0080144A" w:rsidRPr="0080144A">
        <w:rPr>
          <w:rFonts w:ascii="Arial" w:hAnsi="Arial" w:cs="Arial"/>
          <w:bCs/>
        </w:rPr>
        <w:t xml:space="preserve"> DE 2024 </w:t>
      </w:r>
      <w:r w:rsidR="00CB04B2" w:rsidRPr="00CB04B2">
        <w:rPr>
          <w:rFonts w:ascii="Arial" w:hAnsi="Arial" w:cs="Arial"/>
          <w:bCs/>
        </w:rPr>
        <w:t>QUE INSTITUI O CÓDIGO SANITÁRIO MUNICIPAL E DÁ OUTRAS PROVIDÊNCIAS</w:t>
      </w:r>
      <w:r>
        <w:rPr>
          <w:rFonts w:ascii="Arial" w:hAnsi="Arial" w:cs="Arial"/>
          <w:i/>
          <w:color w:val="000000" w:themeColor="text1"/>
          <w:sz w:val="24"/>
          <w:szCs w:val="24"/>
        </w:rPr>
        <w:t>”.</w:t>
      </w:r>
    </w:p>
    <w:p w14:paraId="51DB6150" w14:textId="77777777" w:rsidR="006535B3" w:rsidRDefault="006535B3" w:rsidP="006535B3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311D7D" w14:textId="27AA193E" w:rsidR="006535B3" w:rsidRDefault="006535B3" w:rsidP="00CB04B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data, tendo como local as dependências da Câmara Municipal de Vereadores deste município, reuniram-se os membros da Comissão de Justiça, Redação, Finanças e Orçamento, os Vereadores: Valdemiro Antônio Giehl (Presidente da Comissão),</w:t>
      </w:r>
      <w:r w:rsidRPr="00393BD2">
        <w:rPr>
          <w:rFonts w:ascii="Arial" w:hAnsi="Arial" w:cs="Arial"/>
          <w:sz w:val="24"/>
          <w:szCs w:val="24"/>
        </w:rPr>
        <w:t>Valdir Markus</w:t>
      </w:r>
      <w:r>
        <w:rPr>
          <w:rFonts w:ascii="Arial" w:hAnsi="Arial" w:cs="Arial"/>
          <w:sz w:val="24"/>
          <w:szCs w:val="24"/>
        </w:rPr>
        <w:t xml:space="preserve">, </w:t>
      </w:r>
      <w:r w:rsidR="0080144A">
        <w:rPr>
          <w:rFonts w:ascii="Arial" w:hAnsi="Arial" w:cs="Arial"/>
          <w:sz w:val="24"/>
          <w:szCs w:val="24"/>
        </w:rPr>
        <w:t>Fatima Fabiana de Lara</w:t>
      </w:r>
      <w:r>
        <w:rPr>
          <w:rFonts w:ascii="Arial" w:hAnsi="Arial" w:cs="Arial"/>
          <w:sz w:val="24"/>
          <w:szCs w:val="24"/>
        </w:rPr>
        <w:t>, Mari Stuani Barth,</w:t>
      </w:r>
      <w:r w:rsidR="00393B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o fim de analisar e exarar parecer </w:t>
      </w:r>
      <w:r w:rsidR="0080144A">
        <w:rPr>
          <w:rFonts w:ascii="Arial" w:hAnsi="Arial" w:cs="Arial"/>
          <w:sz w:val="24"/>
          <w:szCs w:val="24"/>
        </w:rPr>
        <w:t xml:space="preserve">em relação ao Projeto de Lei </w:t>
      </w:r>
      <w:r w:rsidR="00CB04B2">
        <w:rPr>
          <w:rFonts w:ascii="Arial" w:hAnsi="Arial" w:cs="Arial"/>
          <w:sz w:val="24"/>
          <w:szCs w:val="24"/>
        </w:rPr>
        <w:t xml:space="preserve">Complementar </w:t>
      </w:r>
      <w:r w:rsidR="0080144A">
        <w:rPr>
          <w:rFonts w:ascii="Arial" w:hAnsi="Arial" w:cs="Arial"/>
          <w:sz w:val="24"/>
          <w:szCs w:val="24"/>
        </w:rPr>
        <w:t>nº 0</w:t>
      </w:r>
      <w:r w:rsidR="00CB04B2">
        <w:rPr>
          <w:rFonts w:ascii="Arial" w:hAnsi="Arial" w:cs="Arial"/>
          <w:sz w:val="24"/>
          <w:szCs w:val="24"/>
        </w:rPr>
        <w:t>8</w:t>
      </w:r>
      <w:r w:rsidR="0080144A">
        <w:rPr>
          <w:rFonts w:ascii="Arial" w:hAnsi="Arial" w:cs="Arial"/>
          <w:sz w:val="24"/>
          <w:szCs w:val="24"/>
        </w:rPr>
        <w:t>/2024</w:t>
      </w:r>
    </w:p>
    <w:p w14:paraId="5F9CAA40" w14:textId="16CBA078" w:rsidR="006535B3" w:rsidRDefault="006535B3" w:rsidP="004A5F4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Pelo presente, após debates,</w:t>
      </w:r>
      <w:bookmarkStart w:id="0" w:name="_GoBack"/>
      <w:bookmarkEnd w:id="0"/>
      <w:r w:rsidR="004A5F44" w:rsidRPr="004A5F44">
        <w:rPr>
          <w:rFonts w:ascii="Arial" w:hAnsi="Arial" w:cs="Arial"/>
          <w:sz w:val="24"/>
          <w:szCs w:val="24"/>
        </w:rPr>
        <w:t xml:space="preserve"> todos os vereadores se manifestaram por manter o projeto nas comissões.</w:t>
      </w:r>
    </w:p>
    <w:p w14:paraId="183C3112" w14:textId="45CA3A76" w:rsidR="006535B3" w:rsidRDefault="006535B3" w:rsidP="006535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Princesa/SC, </w:t>
      </w:r>
      <w:r w:rsidR="00B758DA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B758DA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de 2024.</w:t>
      </w:r>
    </w:p>
    <w:p w14:paraId="02EA9387" w14:textId="77777777" w:rsidR="00CD3961" w:rsidRDefault="00CD3961" w:rsidP="00CD3961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14:paraId="7C2A4D59" w14:textId="77777777" w:rsidR="00CD3961" w:rsidRDefault="00CD3961" w:rsidP="00CD3961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14:paraId="7DE64F15" w14:textId="77777777" w:rsidR="00CD3961" w:rsidRDefault="00CD3961" w:rsidP="00CD3961">
      <w:pPr>
        <w:shd w:val="clear" w:color="auto" w:fill="FFFFFF"/>
        <w:jc w:val="both"/>
        <w:rPr>
          <w:rFonts w:ascii="Arial" w:hAnsi="Arial" w:cs="Arial"/>
          <w:i/>
          <w:iCs/>
        </w:rPr>
      </w:pPr>
    </w:p>
    <w:p w14:paraId="0774E439" w14:textId="4C640DDF" w:rsidR="00CD3961" w:rsidRPr="000A75E8" w:rsidRDefault="00CD3961" w:rsidP="000A75E8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>_______________________</w:t>
      </w:r>
      <w:r w:rsidR="000A75E8">
        <w:rPr>
          <w:rFonts w:ascii="Arial" w:hAnsi="Arial" w:cs="Arial"/>
          <w:i/>
          <w:iCs/>
        </w:rPr>
        <w:t xml:space="preserve">                 </w:t>
      </w:r>
      <w:r w:rsidR="000A75E8">
        <w:rPr>
          <w:rFonts w:ascii="Arial" w:hAnsi="Arial" w:cs="Arial"/>
          <w:i/>
          <w:iCs/>
          <w:u w:val="single"/>
        </w:rPr>
        <w:t xml:space="preserve">    ___________________</w:t>
      </w:r>
    </w:p>
    <w:p w14:paraId="2A642178" w14:textId="5669F717" w:rsidR="00CD3961" w:rsidRDefault="0007112F" w:rsidP="000A75E8">
      <w:pPr>
        <w:shd w:val="clear" w:color="auto" w:fill="FFFFFF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 w:rsidR="00CD3961">
        <w:rPr>
          <w:rFonts w:ascii="Arial" w:hAnsi="Arial" w:cs="Arial"/>
          <w:i/>
          <w:iCs/>
        </w:rPr>
        <w:t>Valdemiro A. Giehl</w:t>
      </w:r>
      <w:r w:rsidR="000A75E8">
        <w:rPr>
          <w:rFonts w:ascii="Arial" w:hAnsi="Arial" w:cs="Arial"/>
          <w:i/>
          <w:iCs/>
        </w:rPr>
        <w:t xml:space="preserve">  </w:t>
      </w:r>
      <w:r w:rsidR="000A75E8">
        <w:rPr>
          <w:rFonts w:ascii="Arial" w:hAnsi="Arial" w:cs="Arial"/>
          <w:i/>
          <w:iCs/>
        </w:rPr>
        <w:tab/>
      </w:r>
      <w:r w:rsidR="000A75E8">
        <w:rPr>
          <w:rFonts w:ascii="Arial" w:hAnsi="Arial" w:cs="Arial"/>
          <w:i/>
          <w:iCs/>
        </w:rPr>
        <w:tab/>
      </w:r>
      <w:r w:rsidR="000A75E8">
        <w:rPr>
          <w:rFonts w:ascii="Arial" w:hAnsi="Arial" w:cs="Arial"/>
          <w:i/>
          <w:iCs/>
        </w:rPr>
        <w:tab/>
      </w:r>
      <w:r w:rsidR="000A75E8">
        <w:rPr>
          <w:rFonts w:ascii="Arial" w:hAnsi="Arial" w:cs="Arial"/>
          <w:i/>
          <w:iCs/>
        </w:rPr>
        <w:tab/>
        <w:t>Valdir Markus</w:t>
      </w:r>
    </w:p>
    <w:p w14:paraId="5E64CC5D" w14:textId="44308A7E" w:rsidR="00CD3961" w:rsidRDefault="000A75E8" w:rsidP="000A75E8">
      <w:pPr>
        <w:shd w:val="clear" w:color="auto" w:fill="FFFFFF"/>
        <w:ind w:left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  <w:r w:rsidR="0007112F">
        <w:rPr>
          <w:rFonts w:ascii="Arial" w:hAnsi="Arial" w:cs="Arial"/>
          <w:i/>
          <w:iCs/>
        </w:rPr>
        <w:t xml:space="preserve">      </w:t>
      </w:r>
      <w:r>
        <w:rPr>
          <w:rFonts w:ascii="Arial" w:hAnsi="Arial" w:cs="Arial"/>
          <w:i/>
          <w:iCs/>
        </w:rPr>
        <w:t xml:space="preserve">  </w:t>
      </w:r>
      <w:r w:rsidR="00CD3961">
        <w:rPr>
          <w:rFonts w:ascii="Arial" w:hAnsi="Arial" w:cs="Arial"/>
          <w:i/>
          <w:iCs/>
        </w:rPr>
        <w:t>Presidente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Vice Presidente</w:t>
      </w:r>
    </w:p>
    <w:p w14:paraId="5C00E878" w14:textId="1F1D171B" w:rsidR="00CD3961" w:rsidRDefault="00CD3961" w:rsidP="00CD3961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14:paraId="3A0C38DB" w14:textId="77777777" w:rsidR="0080144A" w:rsidRDefault="0080144A" w:rsidP="00CD3961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14:paraId="3CA2A0AF" w14:textId="77777777" w:rsidR="006535B3" w:rsidRPr="00CB04B2" w:rsidRDefault="006535B3" w:rsidP="006535B3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 w:rsidRPr="00CB04B2">
        <w:rPr>
          <w:rFonts w:ascii="Arial" w:hAnsi="Arial" w:cs="Arial"/>
          <w:i/>
          <w:iCs/>
        </w:rPr>
        <w:t xml:space="preserve">_______________________                 </w:t>
      </w:r>
      <w:r w:rsidRPr="00CB04B2">
        <w:rPr>
          <w:rFonts w:ascii="Arial" w:hAnsi="Arial" w:cs="Arial"/>
          <w:i/>
          <w:iCs/>
          <w:u w:val="single"/>
        </w:rPr>
        <w:t xml:space="preserve">    ___________________</w:t>
      </w:r>
    </w:p>
    <w:p w14:paraId="4350FC9C" w14:textId="35562E40" w:rsidR="0089204F" w:rsidRPr="0080144A" w:rsidRDefault="006535B3" w:rsidP="0080144A">
      <w:pPr>
        <w:shd w:val="clear" w:color="auto" w:fill="FFFFFF"/>
        <w:ind w:left="1416"/>
        <w:rPr>
          <w:rFonts w:ascii="Arial" w:hAnsi="Arial" w:cs="Arial"/>
          <w:i/>
          <w:iCs/>
        </w:rPr>
      </w:pPr>
      <w:r w:rsidRPr="0080144A">
        <w:rPr>
          <w:rFonts w:ascii="Arial" w:hAnsi="Arial" w:cs="Arial"/>
          <w:i/>
          <w:iCs/>
        </w:rPr>
        <w:t xml:space="preserve">Mari Stuani Barth                         </w:t>
      </w:r>
      <w:r w:rsidR="0080144A">
        <w:rPr>
          <w:rFonts w:ascii="Arial" w:hAnsi="Arial" w:cs="Arial"/>
          <w:i/>
          <w:iCs/>
        </w:rPr>
        <w:t xml:space="preserve"> </w:t>
      </w:r>
      <w:r w:rsidRPr="0080144A">
        <w:rPr>
          <w:rFonts w:ascii="Arial" w:hAnsi="Arial" w:cs="Arial"/>
          <w:i/>
          <w:iCs/>
        </w:rPr>
        <w:t xml:space="preserve"> </w:t>
      </w:r>
      <w:r w:rsidR="0080144A" w:rsidRPr="0080144A">
        <w:rPr>
          <w:rFonts w:ascii="Arial" w:hAnsi="Arial" w:cs="Arial"/>
          <w:i/>
          <w:iCs/>
        </w:rPr>
        <w:t>Fatima Fabia</w:t>
      </w:r>
      <w:r w:rsidR="0080144A">
        <w:rPr>
          <w:rFonts w:ascii="Arial" w:hAnsi="Arial" w:cs="Arial"/>
          <w:i/>
          <w:iCs/>
        </w:rPr>
        <w:t>na de Lara</w:t>
      </w:r>
      <w:r w:rsidRPr="0080144A">
        <w:rPr>
          <w:rFonts w:ascii="Arial" w:hAnsi="Arial" w:cs="Arial"/>
          <w:i/>
          <w:iCs/>
        </w:rPr>
        <w:tab/>
      </w:r>
      <w:r w:rsidRPr="0080144A">
        <w:rPr>
          <w:rFonts w:ascii="Arial" w:hAnsi="Arial" w:cs="Arial"/>
          <w:i/>
          <w:iCs/>
        </w:rPr>
        <w:tab/>
        <w:t xml:space="preserve"> </w:t>
      </w:r>
      <w:r w:rsidR="0080144A">
        <w:rPr>
          <w:rFonts w:ascii="Arial" w:hAnsi="Arial" w:cs="Arial"/>
          <w:i/>
          <w:iCs/>
        </w:rPr>
        <w:t xml:space="preserve">                  </w:t>
      </w:r>
      <w:r w:rsidRPr="0080144A">
        <w:rPr>
          <w:rFonts w:ascii="Arial" w:hAnsi="Arial" w:cs="Arial"/>
          <w:i/>
          <w:iCs/>
        </w:rPr>
        <w:t>1º Relator                                                   2º Relator</w:t>
      </w:r>
    </w:p>
    <w:p w14:paraId="7F736DAC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577560C4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347E4328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25C5E1E8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2683FD07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3A99BEA3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7D57236D" w14:textId="77777777" w:rsidR="00BF116D" w:rsidRPr="0080144A" w:rsidRDefault="00BF116D" w:rsidP="00C008C6">
      <w:pPr>
        <w:shd w:val="clear" w:color="auto" w:fill="FFFFFF"/>
        <w:jc w:val="both"/>
        <w:rPr>
          <w:rFonts w:ascii="Arial" w:hAnsi="Arial" w:cs="Arial"/>
        </w:rPr>
      </w:pPr>
    </w:p>
    <w:sectPr w:rsidR="00BF116D" w:rsidRPr="0080144A" w:rsidSect="007F4163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6A5CF" w14:textId="77777777" w:rsidR="00FF13DD" w:rsidRDefault="00FF13DD" w:rsidP="00F06249">
      <w:r>
        <w:separator/>
      </w:r>
    </w:p>
  </w:endnote>
  <w:endnote w:type="continuationSeparator" w:id="0">
    <w:p w14:paraId="0D67EAAD" w14:textId="77777777" w:rsidR="00FF13DD" w:rsidRDefault="00FF13DD" w:rsidP="00F0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40777" w14:textId="08A8DF5C" w:rsidR="00F06249" w:rsidRPr="00CE7762" w:rsidRDefault="00D020F8" w:rsidP="00D020F8">
    <w:pPr>
      <w:pStyle w:val="Rodap"/>
      <w:jc w:val="center"/>
      <w:rPr>
        <w:rFonts w:cstheme="minorHAnsi"/>
        <w:sz w:val="20"/>
        <w:szCs w:val="20"/>
      </w:rPr>
    </w:pPr>
    <w:r w:rsidRPr="00CE7762">
      <w:rPr>
        <w:rFonts w:cstheme="minorHAnsi"/>
        <w:sz w:val="20"/>
        <w:szCs w:val="20"/>
      </w:rPr>
      <w:t xml:space="preserve">CNPJ: 01.620.282/0001-92 - </w:t>
    </w:r>
    <w:r w:rsidR="00F06249" w:rsidRPr="00CE7762">
      <w:rPr>
        <w:rFonts w:cstheme="minorHAnsi"/>
        <w:sz w:val="20"/>
        <w:szCs w:val="20"/>
      </w:rPr>
      <w:t xml:space="preserve">e-mail: </w:t>
    </w:r>
    <w:r w:rsidR="00CF7322" w:rsidRPr="00CF7322">
      <w:rPr>
        <w:rFonts w:cstheme="minorHAnsi"/>
        <w:sz w:val="20"/>
        <w:szCs w:val="20"/>
      </w:rPr>
      <w:t>camara@princesa.sc.gov.br</w:t>
    </w:r>
    <w:r w:rsidRPr="00CE7762">
      <w:rPr>
        <w:rFonts w:cstheme="minorHAnsi"/>
        <w:sz w:val="20"/>
        <w:szCs w:val="20"/>
      </w:rPr>
      <w:t xml:space="preserve"> - Fone: (49) </w:t>
    </w:r>
    <w:r w:rsidR="00CA7D7F">
      <w:rPr>
        <w:rFonts w:cstheme="minorHAnsi"/>
        <w:sz w:val="20"/>
        <w:szCs w:val="20"/>
      </w:rPr>
      <w:t>9 9128-9202</w:t>
    </w:r>
  </w:p>
  <w:p w14:paraId="480F3520" w14:textId="77777777" w:rsidR="00F06249" w:rsidRPr="00CE7762" w:rsidRDefault="00F06249" w:rsidP="00D020F8">
    <w:pPr>
      <w:pStyle w:val="Rodap"/>
      <w:jc w:val="center"/>
      <w:rPr>
        <w:rFonts w:cstheme="minorHAnsi"/>
        <w:sz w:val="20"/>
        <w:szCs w:val="20"/>
      </w:rPr>
    </w:pPr>
    <w:r w:rsidRPr="00CE7762">
      <w:rPr>
        <w:rFonts w:cstheme="minorHAnsi"/>
        <w:sz w:val="20"/>
        <w:szCs w:val="20"/>
      </w:rPr>
      <w:t>Rua Nossa Senhora de Fátima, 569, Centro</w:t>
    </w:r>
    <w:r w:rsidR="00D020F8" w:rsidRPr="00CE7762">
      <w:rPr>
        <w:rFonts w:cstheme="minorHAnsi"/>
        <w:sz w:val="20"/>
        <w:szCs w:val="20"/>
      </w:rPr>
      <w:t xml:space="preserve"> – Princesa – SC - </w:t>
    </w:r>
    <w:r w:rsidRPr="00CE7762">
      <w:rPr>
        <w:rFonts w:cstheme="minorHAnsi"/>
        <w:sz w:val="20"/>
        <w:szCs w:val="20"/>
      </w:rPr>
      <w:t>CEP: 89935-000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CDD72" w14:textId="77777777" w:rsidR="00FF13DD" w:rsidRDefault="00FF13DD" w:rsidP="00F06249">
      <w:r>
        <w:separator/>
      </w:r>
    </w:p>
  </w:footnote>
  <w:footnote w:type="continuationSeparator" w:id="0">
    <w:p w14:paraId="67947760" w14:textId="77777777" w:rsidR="00FF13DD" w:rsidRDefault="00FF13DD" w:rsidP="00F0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D264" w14:textId="77777777" w:rsidR="00F4167B" w:rsidRDefault="00F4167B">
    <w:pPr>
      <w:pStyle w:val="Cabealho"/>
      <w:rPr>
        <w:noProof/>
        <w:lang w:eastAsia="pt-BR"/>
      </w:rPr>
    </w:pPr>
  </w:p>
  <w:p w14:paraId="2DED196D" w14:textId="77777777" w:rsidR="00F4167B" w:rsidRDefault="00F4167B" w:rsidP="00F4167B">
    <w:pPr>
      <w:pStyle w:val="Cabealho"/>
    </w:pPr>
    <w:r>
      <w:rPr>
        <w:rFonts w:asciiTheme="majorHAnsi" w:eastAsiaTheme="majorEastAsia" w:hAnsiTheme="majorHAnsi" w:cstheme="majorBidi"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00C091" wp14:editId="5AE86F0A">
              <wp:simplePos x="0" y="0"/>
              <wp:positionH relativeFrom="margin">
                <wp:posOffset>702945</wp:posOffset>
              </wp:positionH>
              <wp:positionV relativeFrom="paragraph">
                <wp:posOffset>6985</wp:posOffset>
              </wp:positionV>
              <wp:extent cx="4972050" cy="619125"/>
              <wp:effectExtent l="0" t="0" r="0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28AF4" w14:textId="77777777" w:rsidR="00F4167B" w:rsidRPr="00CE7762" w:rsidRDefault="00F4167B" w:rsidP="00F4167B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CE7762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 xml:space="preserve">CÂMARA MUNICIPAL DE VEREADORES DE PRINCESA </w:t>
                          </w:r>
                        </w:p>
                        <w:p w14:paraId="01795D34" w14:textId="77777777" w:rsidR="00F4167B" w:rsidRPr="00CE7762" w:rsidRDefault="00F4167B" w:rsidP="00F4167B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CE776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0C09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5.35pt;margin-top:.55pt;width:391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" stroked="f">
              <v:textbox>
                <w:txbxContent>
                  <w:p w14:paraId="0A628AF4" w14:textId="77777777" w:rsidR="00F4167B" w:rsidRPr="00CE7762" w:rsidRDefault="00F4167B" w:rsidP="00F4167B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CE7762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 xml:space="preserve">CÂMARA MUNICIPAL DE VEREADORES DE PRINCESA </w:t>
                    </w:r>
                  </w:p>
                  <w:p w14:paraId="01795D34" w14:textId="77777777" w:rsidR="00F4167B" w:rsidRPr="00CE7762" w:rsidRDefault="00F4167B" w:rsidP="00F4167B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CE776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Estado de Santa Catarina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1F8AFEC" wp14:editId="5C81A9A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21360" cy="719455"/>
          <wp:effectExtent l="0" t="0" r="2540" b="4445"/>
          <wp:wrapSquare wrapText="bothSides"/>
          <wp:docPr id="3" name="Imagem 3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/>
                  <a:stretch/>
                </pic:blipFill>
                <pic:spPr bwMode="auto">
                  <a:xfrm>
                    <a:off x="0" y="0"/>
                    <a:ext cx="72136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55753D8" wp14:editId="32388B4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709295" cy="719455"/>
          <wp:effectExtent l="0" t="0" r="0" b="4445"/>
          <wp:wrapSquare wrapText="bothSides"/>
          <wp:docPr id="2" name="Imagem 1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45"/>
                  <a:stretch/>
                </pic:blipFill>
                <pic:spPr bwMode="auto">
                  <a:xfrm>
                    <a:off x="0" y="0"/>
                    <a:ext cx="70929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BF52EEE" w14:textId="77777777" w:rsidR="00F06249" w:rsidRDefault="00CE7762">
    <w:pPr>
      <w:pStyle w:val="Cabealho"/>
    </w:pPr>
    <w:r>
      <w:rPr>
        <w:rFonts w:asciiTheme="majorHAnsi" w:eastAsiaTheme="majorEastAsia" w:hAnsiTheme="majorHAnsi" w:cstheme="majorBidi"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47F9B" wp14:editId="64E04276">
              <wp:simplePos x="0" y="0"/>
              <wp:positionH relativeFrom="margin">
                <wp:posOffset>702945</wp:posOffset>
              </wp:positionH>
              <wp:positionV relativeFrom="paragraph">
                <wp:posOffset>6985</wp:posOffset>
              </wp:positionV>
              <wp:extent cx="4972050" cy="61912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0A771" w14:textId="77777777" w:rsidR="007F4163" w:rsidRPr="00CE7762" w:rsidRDefault="007F4163" w:rsidP="00D020F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447F9B" id="_x0000_s1027" type="#_x0000_t202" style="position:absolute;margin-left:55.35pt;margin-top:.55pt;width:391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" stroked="f">
              <v:textbox>
                <w:txbxContent>
                  <w:p w14:paraId="2230A771" w14:textId="77777777" w:rsidR="007F4163" w:rsidRPr="00CE7762" w:rsidRDefault="007F4163" w:rsidP="00D020F8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816537B" w14:textId="77777777" w:rsidR="00F06249" w:rsidRDefault="00F062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CB5"/>
    <w:multiLevelType w:val="hybridMultilevel"/>
    <w:tmpl w:val="2BF4B332"/>
    <w:lvl w:ilvl="0" w:tplc="06C4DD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1225BC"/>
    <w:multiLevelType w:val="hybridMultilevel"/>
    <w:tmpl w:val="B85E7274"/>
    <w:lvl w:ilvl="0" w:tplc="140452F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0558"/>
    <w:multiLevelType w:val="hybridMultilevel"/>
    <w:tmpl w:val="3DDC78D8"/>
    <w:lvl w:ilvl="0" w:tplc="BBE006A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251FEF"/>
    <w:multiLevelType w:val="hybridMultilevel"/>
    <w:tmpl w:val="5DE208E0"/>
    <w:lvl w:ilvl="0" w:tplc="90185C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6D71"/>
    <w:multiLevelType w:val="hybridMultilevel"/>
    <w:tmpl w:val="B82AC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3031"/>
    <w:multiLevelType w:val="hybridMultilevel"/>
    <w:tmpl w:val="E190E404"/>
    <w:lvl w:ilvl="0" w:tplc="4AD68482">
      <w:start w:val="1"/>
      <w:numFmt w:val="decimal"/>
      <w:lvlText w:val="%1."/>
      <w:lvlJc w:val="left"/>
      <w:pPr>
        <w:ind w:left="1785" w:hanging="142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A61EC"/>
    <w:multiLevelType w:val="hybridMultilevel"/>
    <w:tmpl w:val="AB766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49"/>
    <w:rsid w:val="00001E23"/>
    <w:rsid w:val="00002AAA"/>
    <w:rsid w:val="00003B9C"/>
    <w:rsid w:val="00013ADB"/>
    <w:rsid w:val="00035D93"/>
    <w:rsid w:val="000409B4"/>
    <w:rsid w:val="00044C62"/>
    <w:rsid w:val="00053AC7"/>
    <w:rsid w:val="000568B2"/>
    <w:rsid w:val="000618DE"/>
    <w:rsid w:val="000664E0"/>
    <w:rsid w:val="0007112F"/>
    <w:rsid w:val="00074BE9"/>
    <w:rsid w:val="000809A5"/>
    <w:rsid w:val="000A5044"/>
    <w:rsid w:val="000A75E8"/>
    <w:rsid w:val="000B7F0C"/>
    <w:rsid w:val="000C2566"/>
    <w:rsid w:val="000C661C"/>
    <w:rsid w:val="000C7671"/>
    <w:rsid w:val="000D1F66"/>
    <w:rsid w:val="000D36F2"/>
    <w:rsid w:val="000D5BBA"/>
    <w:rsid w:val="000D5EBD"/>
    <w:rsid w:val="00101550"/>
    <w:rsid w:val="00113516"/>
    <w:rsid w:val="001170E0"/>
    <w:rsid w:val="00125E5D"/>
    <w:rsid w:val="00127BC1"/>
    <w:rsid w:val="00135462"/>
    <w:rsid w:val="00136220"/>
    <w:rsid w:val="001368BD"/>
    <w:rsid w:val="001459AA"/>
    <w:rsid w:val="001465B7"/>
    <w:rsid w:val="00146BD9"/>
    <w:rsid w:val="00154702"/>
    <w:rsid w:val="00161964"/>
    <w:rsid w:val="00163996"/>
    <w:rsid w:val="00174E7F"/>
    <w:rsid w:val="00176F2C"/>
    <w:rsid w:val="00183F01"/>
    <w:rsid w:val="001846CB"/>
    <w:rsid w:val="001850B8"/>
    <w:rsid w:val="001B2EC8"/>
    <w:rsid w:val="001C4E4B"/>
    <w:rsid w:val="001C5EA0"/>
    <w:rsid w:val="001C7EA9"/>
    <w:rsid w:val="001D16BD"/>
    <w:rsid w:val="001D4EA0"/>
    <w:rsid w:val="001E64DF"/>
    <w:rsid w:val="001F048B"/>
    <w:rsid w:val="001F428D"/>
    <w:rsid w:val="00201436"/>
    <w:rsid w:val="0020608C"/>
    <w:rsid w:val="00206C28"/>
    <w:rsid w:val="00220490"/>
    <w:rsid w:val="00230F8D"/>
    <w:rsid w:val="00236FA0"/>
    <w:rsid w:val="00245001"/>
    <w:rsid w:val="00250161"/>
    <w:rsid w:val="00256657"/>
    <w:rsid w:val="00281CCF"/>
    <w:rsid w:val="002829AF"/>
    <w:rsid w:val="002844ED"/>
    <w:rsid w:val="00286DE3"/>
    <w:rsid w:val="002A0446"/>
    <w:rsid w:val="002D115D"/>
    <w:rsid w:val="002D1A93"/>
    <w:rsid w:val="002E24B1"/>
    <w:rsid w:val="0030260E"/>
    <w:rsid w:val="003041E6"/>
    <w:rsid w:val="00305A9D"/>
    <w:rsid w:val="00310B72"/>
    <w:rsid w:val="00311AA1"/>
    <w:rsid w:val="003215E8"/>
    <w:rsid w:val="00322FD9"/>
    <w:rsid w:val="00324AEC"/>
    <w:rsid w:val="0032789D"/>
    <w:rsid w:val="0033797F"/>
    <w:rsid w:val="00340B43"/>
    <w:rsid w:val="0035464E"/>
    <w:rsid w:val="00355544"/>
    <w:rsid w:val="0035759B"/>
    <w:rsid w:val="0036169A"/>
    <w:rsid w:val="00362CE6"/>
    <w:rsid w:val="00371B48"/>
    <w:rsid w:val="00374357"/>
    <w:rsid w:val="0037655C"/>
    <w:rsid w:val="00393BD2"/>
    <w:rsid w:val="00395909"/>
    <w:rsid w:val="003A2411"/>
    <w:rsid w:val="003A274F"/>
    <w:rsid w:val="003A4532"/>
    <w:rsid w:val="003B35EC"/>
    <w:rsid w:val="003D7463"/>
    <w:rsid w:val="003F2412"/>
    <w:rsid w:val="00407AA3"/>
    <w:rsid w:val="004151B1"/>
    <w:rsid w:val="004170B3"/>
    <w:rsid w:val="0042219B"/>
    <w:rsid w:val="00440EFE"/>
    <w:rsid w:val="00442E5D"/>
    <w:rsid w:val="00455797"/>
    <w:rsid w:val="0045659C"/>
    <w:rsid w:val="00463725"/>
    <w:rsid w:val="00466743"/>
    <w:rsid w:val="00471914"/>
    <w:rsid w:val="00473C25"/>
    <w:rsid w:val="0048197F"/>
    <w:rsid w:val="004850A2"/>
    <w:rsid w:val="00487AB6"/>
    <w:rsid w:val="0049651A"/>
    <w:rsid w:val="004A0BCD"/>
    <w:rsid w:val="004A140B"/>
    <w:rsid w:val="004A1B34"/>
    <w:rsid w:val="004A5F44"/>
    <w:rsid w:val="004A6EC6"/>
    <w:rsid w:val="004B40CF"/>
    <w:rsid w:val="004C0A5F"/>
    <w:rsid w:val="004C369F"/>
    <w:rsid w:val="004D1CA6"/>
    <w:rsid w:val="004D33DF"/>
    <w:rsid w:val="00501E7E"/>
    <w:rsid w:val="005036D7"/>
    <w:rsid w:val="005057E3"/>
    <w:rsid w:val="005102E5"/>
    <w:rsid w:val="00535F0E"/>
    <w:rsid w:val="005377BE"/>
    <w:rsid w:val="005903D5"/>
    <w:rsid w:val="00595564"/>
    <w:rsid w:val="00596784"/>
    <w:rsid w:val="005A28BA"/>
    <w:rsid w:val="005B3420"/>
    <w:rsid w:val="005B38E8"/>
    <w:rsid w:val="005B5EE6"/>
    <w:rsid w:val="005C4A96"/>
    <w:rsid w:val="005C653A"/>
    <w:rsid w:val="005D0209"/>
    <w:rsid w:val="005D4E53"/>
    <w:rsid w:val="005E5B18"/>
    <w:rsid w:val="005F1612"/>
    <w:rsid w:val="00606D1B"/>
    <w:rsid w:val="00623A96"/>
    <w:rsid w:val="00625ABD"/>
    <w:rsid w:val="00632FF4"/>
    <w:rsid w:val="00635CB4"/>
    <w:rsid w:val="006411EA"/>
    <w:rsid w:val="006535B3"/>
    <w:rsid w:val="00656A26"/>
    <w:rsid w:val="00662798"/>
    <w:rsid w:val="006635BD"/>
    <w:rsid w:val="00674DE0"/>
    <w:rsid w:val="006B1E28"/>
    <w:rsid w:val="006B7836"/>
    <w:rsid w:val="006B79BF"/>
    <w:rsid w:val="006C2A67"/>
    <w:rsid w:val="006C5C4B"/>
    <w:rsid w:val="006C62C1"/>
    <w:rsid w:val="006D0693"/>
    <w:rsid w:val="006D1550"/>
    <w:rsid w:val="006E18B3"/>
    <w:rsid w:val="006E4D57"/>
    <w:rsid w:val="00702D72"/>
    <w:rsid w:val="00710E18"/>
    <w:rsid w:val="00720A2C"/>
    <w:rsid w:val="0074197C"/>
    <w:rsid w:val="00754DE4"/>
    <w:rsid w:val="00764FA8"/>
    <w:rsid w:val="0076603D"/>
    <w:rsid w:val="00766659"/>
    <w:rsid w:val="00770D13"/>
    <w:rsid w:val="00781F91"/>
    <w:rsid w:val="00791F34"/>
    <w:rsid w:val="007921DF"/>
    <w:rsid w:val="007B23E5"/>
    <w:rsid w:val="007B405C"/>
    <w:rsid w:val="007C25CC"/>
    <w:rsid w:val="007C2EEA"/>
    <w:rsid w:val="007C4A1B"/>
    <w:rsid w:val="007E2609"/>
    <w:rsid w:val="007E5EDD"/>
    <w:rsid w:val="007E67EE"/>
    <w:rsid w:val="007F19A2"/>
    <w:rsid w:val="007F19EC"/>
    <w:rsid w:val="007F376F"/>
    <w:rsid w:val="007F4163"/>
    <w:rsid w:val="007F4443"/>
    <w:rsid w:val="007F5EA0"/>
    <w:rsid w:val="007F7835"/>
    <w:rsid w:val="00800D00"/>
    <w:rsid w:val="0080144A"/>
    <w:rsid w:val="00842E6C"/>
    <w:rsid w:val="0084668C"/>
    <w:rsid w:val="0084671B"/>
    <w:rsid w:val="00854366"/>
    <w:rsid w:val="00855E01"/>
    <w:rsid w:val="0086747A"/>
    <w:rsid w:val="00870668"/>
    <w:rsid w:val="00876974"/>
    <w:rsid w:val="008850EC"/>
    <w:rsid w:val="0089204F"/>
    <w:rsid w:val="00894585"/>
    <w:rsid w:val="00895FB7"/>
    <w:rsid w:val="008A7484"/>
    <w:rsid w:val="008B5C6B"/>
    <w:rsid w:val="008B7B94"/>
    <w:rsid w:val="008C49A1"/>
    <w:rsid w:val="008C72DB"/>
    <w:rsid w:val="008F1DD9"/>
    <w:rsid w:val="008F2EB6"/>
    <w:rsid w:val="009027BA"/>
    <w:rsid w:val="009372D2"/>
    <w:rsid w:val="009400F9"/>
    <w:rsid w:val="00945CC2"/>
    <w:rsid w:val="00946196"/>
    <w:rsid w:val="00951278"/>
    <w:rsid w:val="00960F3B"/>
    <w:rsid w:val="00964EB0"/>
    <w:rsid w:val="00966375"/>
    <w:rsid w:val="0096655B"/>
    <w:rsid w:val="00970065"/>
    <w:rsid w:val="0097061F"/>
    <w:rsid w:val="00980626"/>
    <w:rsid w:val="009903D9"/>
    <w:rsid w:val="009A42A1"/>
    <w:rsid w:val="009A4B54"/>
    <w:rsid w:val="009B204F"/>
    <w:rsid w:val="009B22B1"/>
    <w:rsid w:val="009B3139"/>
    <w:rsid w:val="009B67AB"/>
    <w:rsid w:val="009B7688"/>
    <w:rsid w:val="009C4465"/>
    <w:rsid w:val="009D2CE7"/>
    <w:rsid w:val="009E1493"/>
    <w:rsid w:val="009E733D"/>
    <w:rsid w:val="009F270F"/>
    <w:rsid w:val="009F4548"/>
    <w:rsid w:val="00A0386D"/>
    <w:rsid w:val="00A21525"/>
    <w:rsid w:val="00A4777C"/>
    <w:rsid w:val="00A67F48"/>
    <w:rsid w:val="00A71D19"/>
    <w:rsid w:val="00A87F9B"/>
    <w:rsid w:val="00A931C7"/>
    <w:rsid w:val="00A9492F"/>
    <w:rsid w:val="00A9515A"/>
    <w:rsid w:val="00A955FD"/>
    <w:rsid w:val="00AA5A21"/>
    <w:rsid w:val="00AB0282"/>
    <w:rsid w:val="00AC3D53"/>
    <w:rsid w:val="00AC7429"/>
    <w:rsid w:val="00AD2034"/>
    <w:rsid w:val="00AE048D"/>
    <w:rsid w:val="00AE6EED"/>
    <w:rsid w:val="00AE78CD"/>
    <w:rsid w:val="00AF69E0"/>
    <w:rsid w:val="00AF6D9F"/>
    <w:rsid w:val="00B11355"/>
    <w:rsid w:val="00B201BA"/>
    <w:rsid w:val="00B264CE"/>
    <w:rsid w:val="00B274BF"/>
    <w:rsid w:val="00B3708B"/>
    <w:rsid w:val="00B4328B"/>
    <w:rsid w:val="00B47F08"/>
    <w:rsid w:val="00B6252E"/>
    <w:rsid w:val="00B758DA"/>
    <w:rsid w:val="00B82C84"/>
    <w:rsid w:val="00B851AD"/>
    <w:rsid w:val="00BA22F6"/>
    <w:rsid w:val="00BA287B"/>
    <w:rsid w:val="00BD7BFB"/>
    <w:rsid w:val="00BE1A41"/>
    <w:rsid w:val="00BE597A"/>
    <w:rsid w:val="00BF0372"/>
    <w:rsid w:val="00BF116D"/>
    <w:rsid w:val="00C008C6"/>
    <w:rsid w:val="00C05355"/>
    <w:rsid w:val="00C13757"/>
    <w:rsid w:val="00C150F0"/>
    <w:rsid w:val="00C23428"/>
    <w:rsid w:val="00C266E1"/>
    <w:rsid w:val="00C351FC"/>
    <w:rsid w:val="00C37D95"/>
    <w:rsid w:val="00C65F16"/>
    <w:rsid w:val="00C65F5E"/>
    <w:rsid w:val="00C812DB"/>
    <w:rsid w:val="00C9271C"/>
    <w:rsid w:val="00C952F3"/>
    <w:rsid w:val="00C97F91"/>
    <w:rsid w:val="00CA2C45"/>
    <w:rsid w:val="00CA7D7F"/>
    <w:rsid w:val="00CB04B2"/>
    <w:rsid w:val="00CB6458"/>
    <w:rsid w:val="00CB7962"/>
    <w:rsid w:val="00CD093E"/>
    <w:rsid w:val="00CD3961"/>
    <w:rsid w:val="00CD772C"/>
    <w:rsid w:val="00CE3230"/>
    <w:rsid w:val="00CE4758"/>
    <w:rsid w:val="00CE5559"/>
    <w:rsid w:val="00CE7762"/>
    <w:rsid w:val="00CF6708"/>
    <w:rsid w:val="00CF7322"/>
    <w:rsid w:val="00D020F8"/>
    <w:rsid w:val="00D04A4D"/>
    <w:rsid w:val="00D1655F"/>
    <w:rsid w:val="00D409F7"/>
    <w:rsid w:val="00D4319B"/>
    <w:rsid w:val="00D5028D"/>
    <w:rsid w:val="00D53A9B"/>
    <w:rsid w:val="00D54F81"/>
    <w:rsid w:val="00D603D4"/>
    <w:rsid w:val="00D63B16"/>
    <w:rsid w:val="00D733D7"/>
    <w:rsid w:val="00D75AE0"/>
    <w:rsid w:val="00D83024"/>
    <w:rsid w:val="00D862D7"/>
    <w:rsid w:val="00D93193"/>
    <w:rsid w:val="00DA03FB"/>
    <w:rsid w:val="00DA32A5"/>
    <w:rsid w:val="00DA371C"/>
    <w:rsid w:val="00DB6716"/>
    <w:rsid w:val="00DB6DDF"/>
    <w:rsid w:val="00DC1894"/>
    <w:rsid w:val="00DC60A5"/>
    <w:rsid w:val="00DC674B"/>
    <w:rsid w:val="00DD7855"/>
    <w:rsid w:val="00DE58DD"/>
    <w:rsid w:val="00E0042D"/>
    <w:rsid w:val="00E1393B"/>
    <w:rsid w:val="00E24242"/>
    <w:rsid w:val="00E30926"/>
    <w:rsid w:val="00E31D8F"/>
    <w:rsid w:val="00E34675"/>
    <w:rsid w:val="00E627C5"/>
    <w:rsid w:val="00E656C7"/>
    <w:rsid w:val="00E67880"/>
    <w:rsid w:val="00E779B2"/>
    <w:rsid w:val="00E9308F"/>
    <w:rsid w:val="00E95661"/>
    <w:rsid w:val="00EB03E9"/>
    <w:rsid w:val="00EB1158"/>
    <w:rsid w:val="00EB18F9"/>
    <w:rsid w:val="00EB4B7A"/>
    <w:rsid w:val="00EB525E"/>
    <w:rsid w:val="00EB62A4"/>
    <w:rsid w:val="00EC6B1D"/>
    <w:rsid w:val="00EC70E5"/>
    <w:rsid w:val="00ED5462"/>
    <w:rsid w:val="00EE0134"/>
    <w:rsid w:val="00EE0C56"/>
    <w:rsid w:val="00EE231D"/>
    <w:rsid w:val="00EE34F5"/>
    <w:rsid w:val="00EF79BB"/>
    <w:rsid w:val="00F02F0A"/>
    <w:rsid w:val="00F06249"/>
    <w:rsid w:val="00F30293"/>
    <w:rsid w:val="00F373D8"/>
    <w:rsid w:val="00F4167B"/>
    <w:rsid w:val="00F4392D"/>
    <w:rsid w:val="00F51035"/>
    <w:rsid w:val="00F54B3B"/>
    <w:rsid w:val="00F74C0E"/>
    <w:rsid w:val="00F910D3"/>
    <w:rsid w:val="00F91176"/>
    <w:rsid w:val="00FA76A2"/>
    <w:rsid w:val="00FB1302"/>
    <w:rsid w:val="00FB196D"/>
    <w:rsid w:val="00FB6615"/>
    <w:rsid w:val="00FB7E5E"/>
    <w:rsid w:val="00FC095A"/>
    <w:rsid w:val="00FC1192"/>
    <w:rsid w:val="00FD00AC"/>
    <w:rsid w:val="00FE7B33"/>
    <w:rsid w:val="00FF13DD"/>
    <w:rsid w:val="00FF4152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7B5FB"/>
  <w15:docId w15:val="{375DE9F1-4A4F-4394-8A10-D00A7D36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835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qFormat/>
    <w:rsid w:val="007F7835"/>
    <w:pPr>
      <w:keepNext/>
      <w:jc w:val="center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7F7835"/>
    <w:pPr>
      <w:keepNext/>
      <w:jc w:val="both"/>
      <w:outlineLvl w:val="5"/>
    </w:pPr>
    <w:rPr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465B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0624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6249"/>
  </w:style>
  <w:style w:type="paragraph" w:styleId="Rodap">
    <w:name w:val="footer"/>
    <w:basedOn w:val="Normal"/>
    <w:link w:val="RodapChar"/>
    <w:uiPriority w:val="99"/>
    <w:unhideWhenUsed/>
    <w:rsid w:val="00F0624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6249"/>
  </w:style>
  <w:style w:type="paragraph" w:styleId="Textodebalo">
    <w:name w:val="Balloon Text"/>
    <w:basedOn w:val="Normal"/>
    <w:link w:val="TextodebaloChar"/>
    <w:uiPriority w:val="99"/>
    <w:semiHidden/>
    <w:unhideWhenUsed/>
    <w:rsid w:val="00F062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24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6249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656A26"/>
    <w:pPr>
      <w:jc w:val="both"/>
    </w:pPr>
    <w:rPr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656A26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01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501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674D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74D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0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05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02F0A"/>
    <w:rPr>
      <w:rFonts w:cs="Times New Roman"/>
      <w:b/>
      <w:bCs/>
    </w:rPr>
  </w:style>
  <w:style w:type="paragraph" w:customStyle="1" w:styleId="Style2">
    <w:name w:val="Style 2"/>
    <w:uiPriority w:val="99"/>
    <w:rsid w:val="00F02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155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Ttulo1Char">
    <w:name w:val="Título 1 Char"/>
    <w:basedOn w:val="Fontepargpadro"/>
    <w:link w:val="Ttulo1"/>
    <w:rsid w:val="007F7835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F78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7F7835"/>
    <w:rPr>
      <w:rFonts w:ascii="Times New Roman" w:eastAsia="Times New Roman" w:hAnsi="Times New Roman" w:cs="Times New Roman"/>
      <w:b/>
      <w:sz w:val="23"/>
      <w:szCs w:val="24"/>
      <w:lang w:eastAsia="pt-BR"/>
    </w:rPr>
  </w:style>
  <w:style w:type="paragraph" w:customStyle="1" w:styleId="Standard">
    <w:name w:val="Standard"/>
    <w:rsid w:val="00DA3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Estilo">
    <w:name w:val="Estilo"/>
    <w:uiPriority w:val="99"/>
    <w:semiHidden/>
    <w:rsid w:val="00966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68B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68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staque">
    <w:name w:val="Destaque"/>
    <w:rsid w:val="000568B2"/>
    <w:rPr>
      <w:rFonts w:ascii="Times New Roman" w:hAnsi="Times New Roman" w:cs="Times New Roman" w:hint="default"/>
      <w:color w:val="8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25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B5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Particular</cp:lastModifiedBy>
  <cp:revision>3</cp:revision>
  <cp:lastPrinted>2023-09-25T20:49:00Z</cp:lastPrinted>
  <dcterms:created xsi:type="dcterms:W3CDTF">2024-08-12T11:32:00Z</dcterms:created>
  <dcterms:modified xsi:type="dcterms:W3CDTF">2024-08-12T11:34:00Z</dcterms:modified>
</cp:coreProperties>
</file>